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D9" w:rsidRDefault="003E6E60" w:rsidP="00BE5ED9">
      <w:pPr>
        <w:spacing w:after="0" w:line="240" w:lineRule="auto"/>
        <w:contextualSpacing/>
        <w:rPr>
          <w:sz w:val="56"/>
          <w:szCs w:val="56"/>
        </w:rPr>
      </w:pPr>
      <w:bookmarkStart w:id="0" w:name="_GoBack"/>
      <w:bookmarkEnd w:id="0"/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329609</wp:posOffset>
            </wp:positionH>
            <wp:positionV relativeFrom="paragraph">
              <wp:posOffset>74428</wp:posOffset>
            </wp:positionV>
            <wp:extent cx="1201475" cy="172247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28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CC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-170180</wp:posOffset>
                </wp:positionV>
                <wp:extent cx="1743710" cy="2190115"/>
                <wp:effectExtent l="0" t="1270" r="11430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710" cy="21901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1">
                                <a:lumMod val="65000"/>
                                <a:lumOff val="35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1">
                                <a:lumMod val="65000"/>
                                <a:lumOff val="35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05pt;margin-top:-13.4pt;width:137.3pt;height:172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" fillcolor="#5a5a5a [2109]" stroked="f" strokeweight="0">
                <v:fill color2="#5a5a5a [2109]" focus="100%" type="gradient"/>
                <v:shadow on="t" color="#7f7f7f [1601]" offset="1pt"/>
              </v:rect>
            </w:pict>
          </mc:Fallback>
        </mc:AlternateContent>
      </w:r>
      <w:r w:rsidR="00BE5ED9">
        <w:rPr>
          <w:sz w:val="72"/>
          <w:szCs w:val="72"/>
        </w:rPr>
        <w:tab/>
      </w:r>
      <w:r w:rsidR="00BE5ED9">
        <w:rPr>
          <w:sz w:val="72"/>
          <w:szCs w:val="72"/>
        </w:rPr>
        <w:tab/>
      </w:r>
      <w:r w:rsidR="00BE5ED9">
        <w:rPr>
          <w:sz w:val="72"/>
          <w:szCs w:val="72"/>
        </w:rPr>
        <w:tab/>
      </w:r>
      <w:r w:rsidR="00BE5ED9">
        <w:rPr>
          <w:sz w:val="72"/>
          <w:szCs w:val="72"/>
        </w:rPr>
        <w:tab/>
      </w:r>
      <w:r w:rsidR="009F3CC2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-95885</wp:posOffset>
                </wp:positionV>
                <wp:extent cx="1743710" cy="2115820"/>
                <wp:effectExtent l="245110" t="199390" r="249555" b="1993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57099">
                          <a:off x="0" y="0"/>
                          <a:ext cx="1743710" cy="21158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05pt;margin-top:-7.55pt;width:137.3pt;height:166.6pt;rotation:-82695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" filled="f" strokeweight="2.25pt">
                <v:stroke dashstyle="dash"/>
              </v:rect>
            </w:pict>
          </mc:Fallback>
        </mc:AlternateContent>
      </w:r>
      <w:r w:rsidR="00BE5ED9">
        <w:rPr>
          <w:sz w:val="56"/>
          <w:szCs w:val="56"/>
        </w:rPr>
        <w:t xml:space="preserve">       </w:t>
      </w:r>
    </w:p>
    <w:p w:rsidR="00573B7D" w:rsidRPr="00BE5ED9" w:rsidRDefault="00BE5ED9" w:rsidP="00BE5ED9">
      <w:pPr>
        <w:spacing w:after="0" w:line="240" w:lineRule="auto"/>
        <w:contextualSpacing/>
        <w:rPr>
          <w:rFonts w:ascii="Rockwell" w:hAnsi="Rockwell"/>
          <w:sz w:val="64"/>
          <w:szCs w:val="64"/>
          <w:u w:val="single"/>
        </w:rPr>
      </w:pPr>
      <w:r>
        <w:rPr>
          <w:sz w:val="56"/>
          <w:szCs w:val="56"/>
        </w:rPr>
        <w:t xml:space="preserve">                           </w:t>
      </w:r>
      <w:r w:rsidRPr="00BE5ED9">
        <w:rPr>
          <w:rFonts w:ascii="Rockwell" w:hAnsi="Rockwell"/>
          <w:sz w:val="64"/>
          <w:szCs w:val="64"/>
          <w:u w:val="single"/>
        </w:rPr>
        <w:t>Kennedy &amp; the Cold War</w:t>
      </w:r>
    </w:p>
    <w:p w:rsidR="00BE5ED9" w:rsidRDefault="00BE5ED9" w:rsidP="00BE5ED9">
      <w:pPr>
        <w:spacing w:after="0" w:line="240" w:lineRule="auto"/>
        <w:contextualSpacing/>
        <w:rPr>
          <w:rFonts w:ascii="Rockwell" w:hAnsi="Rockwell"/>
          <w:sz w:val="44"/>
          <w:szCs w:val="44"/>
        </w:rPr>
      </w:pPr>
      <w:r>
        <w:rPr>
          <w:rFonts w:ascii="Rockwell" w:hAnsi="Rockwell"/>
          <w:sz w:val="56"/>
          <w:szCs w:val="56"/>
        </w:rPr>
        <w:t xml:space="preserve">                                   </w:t>
      </w:r>
      <w:r w:rsidRPr="00BE5ED9">
        <w:rPr>
          <w:rFonts w:ascii="Rockwell" w:hAnsi="Rockwell"/>
          <w:sz w:val="44"/>
          <w:szCs w:val="44"/>
        </w:rPr>
        <w:t>Test 13: Study Guide</w:t>
      </w:r>
    </w:p>
    <w:p w:rsidR="003E6E60" w:rsidRDefault="003E6E60" w:rsidP="00BE5ED9">
      <w:pPr>
        <w:spacing w:after="0" w:line="240" w:lineRule="auto"/>
        <w:contextualSpacing/>
        <w:rPr>
          <w:rFonts w:ascii="Rockwell" w:hAnsi="Rockwell"/>
          <w:sz w:val="44"/>
          <w:szCs w:val="44"/>
        </w:rPr>
      </w:pPr>
    </w:p>
    <w:p w:rsidR="003E6E60" w:rsidRDefault="003E6E60" w:rsidP="003E6E60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In what state did John F. Kennedy serve as senator before being elected President?</w:t>
      </w:r>
    </w:p>
    <w:p w:rsidR="000B6501" w:rsidRDefault="000B6501" w:rsidP="000B6501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0B6501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B6501" w:rsidRPr="000B6501" w:rsidRDefault="000B6501" w:rsidP="000B6501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B6501" w:rsidRDefault="003E6E60" w:rsidP="000B650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position did John F. Kennedy’s brother, Robert Kennedy, hold in the Kennedy administration?</w:t>
      </w:r>
    </w:p>
    <w:p w:rsid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80DA9" w:rsidRP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B6501" w:rsidRDefault="003E6E60" w:rsidP="000B650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 w:rsidRPr="000B6501">
        <w:rPr>
          <w:rFonts w:ascii="Rockwell" w:hAnsi="Rockwell"/>
          <w:sz w:val="24"/>
          <w:szCs w:val="24"/>
        </w:rPr>
        <w:t>Describe the “Hot Line.”</w:t>
      </w:r>
    </w:p>
    <w:p w:rsid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80DA9" w:rsidRP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B6501" w:rsidRDefault="000B6501" w:rsidP="000B650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 w:rsidRPr="000B6501">
        <w:rPr>
          <w:rFonts w:ascii="Rockwell" w:hAnsi="Rockwell"/>
          <w:sz w:val="24"/>
          <w:szCs w:val="24"/>
        </w:rPr>
        <w:t>What is the Peace Corp? Who created it? Was it a success or a failure?</w:t>
      </w:r>
    </w:p>
    <w:p w:rsid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80DA9" w:rsidRP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B6501" w:rsidRDefault="000B6501" w:rsidP="000B650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did the Warren Commission conclude about the JFK assassination?</w:t>
      </w:r>
    </w:p>
    <w:p w:rsid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80DA9" w:rsidRP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B6501" w:rsidRDefault="000B6501" w:rsidP="000B650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were the two major factors working against Kennedy when he ran for President in 1960?</w:t>
      </w:r>
    </w:p>
    <w:p w:rsid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80DA9" w:rsidRP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B6501" w:rsidRDefault="000B6501" w:rsidP="000B650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was the “flexible response” military strategy?</w:t>
      </w:r>
    </w:p>
    <w:p w:rsid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80DA9" w:rsidRP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D825DE" w:rsidRDefault="00D825DE" w:rsidP="000B650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Explain the Cuban Missile Crisis.</w:t>
      </w:r>
    </w:p>
    <w:p w:rsidR="00D825DE" w:rsidRDefault="00D825DE" w:rsidP="00D825D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D825DE" w:rsidRDefault="00D825DE" w:rsidP="00D825D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D825DE" w:rsidRPr="00D825DE" w:rsidRDefault="00D825DE" w:rsidP="00D825D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B6501" w:rsidRDefault="00594EBB" w:rsidP="000B650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lastRenderedPageBreak/>
        <w:t>What did the United States agree to do in exchange for the removal of Soviet missiles in Cuba during the Cuban Missile Crisis to bring an end to the crisis?</w:t>
      </w:r>
    </w:p>
    <w:p w:rsid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80DA9" w:rsidRP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94EBB" w:rsidRDefault="00594EBB" w:rsidP="000B650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was the main reason that the Soviet Union constructed the Berlin Wall in 1961?</w:t>
      </w:r>
    </w:p>
    <w:p w:rsid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P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40ED2" w:rsidRPr="00080DA9" w:rsidRDefault="00340ED2" w:rsidP="00340ED2">
      <w:pPr>
        <w:tabs>
          <w:tab w:val="left" w:pos="8339"/>
        </w:tabs>
        <w:spacing w:after="0" w:line="240" w:lineRule="auto"/>
        <w:rPr>
          <w:rFonts w:ascii="Rockwell" w:hAnsi="Rockwell"/>
          <w:sz w:val="24"/>
          <w:szCs w:val="24"/>
        </w:rPr>
      </w:pPr>
    </w:p>
    <w:p w:rsidR="00594EBB" w:rsidRDefault="00594EBB" w:rsidP="000B650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were the three major initiatives of Kennedy’s New Frontier political platform?</w:t>
      </w:r>
    </w:p>
    <w:p w:rsid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D825DE" w:rsidRPr="00080DA9" w:rsidRDefault="00D825DE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94EBB" w:rsidRDefault="00594EBB" w:rsidP="000B650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How did America respond when they discovered the Soviets put the first man in space?</w:t>
      </w:r>
    </w:p>
    <w:p w:rsid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080DA9" w:rsidRPr="00080DA9" w:rsidRDefault="00080DA9" w:rsidP="00080DA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94EBB" w:rsidRDefault="00594EBB" w:rsidP="000B650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was the purpose of Kennedy’s Alliance for Progress plan?</w:t>
      </w:r>
    </w:p>
    <w:p w:rsidR="00340ED2" w:rsidRDefault="00340ED2" w:rsidP="00340ED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40ED2" w:rsidRDefault="00340ED2" w:rsidP="00340ED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340ED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40ED2" w:rsidRPr="00340ED2" w:rsidRDefault="00340ED2" w:rsidP="00340ED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94EBB" w:rsidRDefault="00594EBB" w:rsidP="000B650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city was President Kennedy assassinated in?</w:t>
      </w:r>
    </w:p>
    <w:p w:rsidR="00FF148F" w:rsidRDefault="00FF148F" w:rsidP="00340ED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40ED2" w:rsidRDefault="00340ED2" w:rsidP="00340ED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40ED2" w:rsidRPr="00340ED2" w:rsidRDefault="00340ED2" w:rsidP="00340ED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94EBB" w:rsidRDefault="00A5086B" w:rsidP="000B650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Who was the leader of the Soviet Union during the Kennedy administration?</w:t>
      </w:r>
    </w:p>
    <w:p w:rsidR="00340ED2" w:rsidRDefault="00340ED2" w:rsidP="00340ED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340ED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40ED2" w:rsidRPr="00340ED2" w:rsidRDefault="00340ED2" w:rsidP="00340ED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5086B" w:rsidRDefault="00A5086B" w:rsidP="000B650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Who was the leader of Cuba during the Kennedy administration?</w:t>
      </w:r>
    </w:p>
    <w:p w:rsidR="00340ED2" w:rsidRDefault="00340ED2" w:rsidP="00340ED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40ED2" w:rsidRDefault="00340ED2" w:rsidP="00340ED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Pr="00340ED2" w:rsidRDefault="00FF148F" w:rsidP="00340ED2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D825DE" w:rsidRDefault="00D825DE" w:rsidP="00D825D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Describe the Bay of Pigs incident.</w:t>
      </w:r>
    </w:p>
    <w:p w:rsidR="00D825DE" w:rsidRDefault="00D825DE" w:rsidP="00D825D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D825DE" w:rsidRDefault="00D825DE" w:rsidP="00D825D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D825D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D825DE" w:rsidRPr="00D825DE" w:rsidRDefault="00D825DE" w:rsidP="00D825D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D825DE" w:rsidRDefault="00D825DE" w:rsidP="00D825D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What was the Limited Test Ban Treaty?</w:t>
      </w:r>
    </w:p>
    <w:p w:rsidR="00D825DE" w:rsidRDefault="00D825DE" w:rsidP="00D825D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D825DE" w:rsidRDefault="00D825DE" w:rsidP="00D825D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D825D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D825DE" w:rsidRPr="00D825DE" w:rsidRDefault="00D825DE" w:rsidP="00D825D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D825DE" w:rsidRDefault="00D825DE" w:rsidP="00D825D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is NASA?</w:t>
      </w:r>
    </w:p>
    <w:p w:rsidR="00D825DE" w:rsidRDefault="00D825DE" w:rsidP="00D825D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D825DE" w:rsidRDefault="00D825DE" w:rsidP="00D825D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D825D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D825DE" w:rsidRPr="00D825DE" w:rsidRDefault="00D825DE" w:rsidP="00D825D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D825DE" w:rsidRDefault="00D825DE" w:rsidP="00D825D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Who succeeded Kennedy as president?</w:t>
      </w:r>
    </w:p>
    <w:p w:rsidR="00D825DE" w:rsidRDefault="00D825DE" w:rsidP="00D825D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D825DE" w:rsidRDefault="00D825DE" w:rsidP="00D825D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D825DE" w:rsidRPr="00D825DE" w:rsidRDefault="00D825DE" w:rsidP="00D825DE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F0267" w:rsidRDefault="00AF0267" w:rsidP="00AF026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Describe the Economic Opportunity Act.</w:t>
      </w:r>
    </w:p>
    <w:p w:rsid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P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F0267" w:rsidRDefault="00AF0267" w:rsidP="00AF026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characteristics of LBJ caused Kennedy to pick him as his running mate?</w:t>
      </w:r>
    </w:p>
    <w:p w:rsid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P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F0267" w:rsidRDefault="00AF0267" w:rsidP="00AF026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How many terms did LBJ serve as President?</w:t>
      </w:r>
      <w:r w:rsidR="00D35B32">
        <w:rPr>
          <w:rFonts w:ascii="Rockwell" w:hAnsi="Rockwell"/>
          <w:sz w:val="24"/>
          <w:szCs w:val="24"/>
        </w:rPr>
        <w:t xml:space="preserve"> </w:t>
      </w:r>
    </w:p>
    <w:p w:rsid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P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AF0267" w:rsidP="00FF148F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is</w:t>
      </w:r>
      <w:r w:rsidR="00FF148F">
        <w:rPr>
          <w:rFonts w:ascii="Rockwell" w:hAnsi="Rockwell"/>
          <w:sz w:val="24"/>
          <w:szCs w:val="24"/>
        </w:rPr>
        <w:t xml:space="preserve"> Medicare? Medicaid?</w:t>
      </w:r>
    </w:p>
    <w:p w:rsid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P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F0267" w:rsidRDefault="00AF0267" w:rsidP="00FF148F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 w:rsidRPr="00FF148F">
        <w:rPr>
          <w:rFonts w:ascii="Rockwell" w:hAnsi="Rockwell"/>
          <w:sz w:val="24"/>
          <w:szCs w:val="24"/>
        </w:rPr>
        <w:t>Define the Immigration Act of 1965.</w:t>
      </w:r>
    </w:p>
    <w:p w:rsid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P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015C" w:rsidRDefault="00FF148F" w:rsidP="00AF026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Describe Johnson’s Great Society (including who it was meant to help).</w:t>
      </w:r>
    </w:p>
    <w:p w:rsid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FF148F">
      <w:pPr>
        <w:tabs>
          <w:tab w:val="left" w:pos="4102"/>
        </w:tabs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</w:p>
    <w:p w:rsidR="00FF148F" w:rsidRDefault="00FF148F" w:rsidP="00FF148F">
      <w:pPr>
        <w:tabs>
          <w:tab w:val="left" w:pos="4102"/>
        </w:tabs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P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F0267" w:rsidRDefault="00AA015C" w:rsidP="00AF026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Describe the impact of the Great Society initiatives.</w:t>
      </w:r>
    </w:p>
    <w:p w:rsid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P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AA015C" w:rsidRDefault="00AA015C" w:rsidP="00AF026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ideas did Republican Candidate Barry Goldwater have that likely caused him to lose the 1964 election?</w:t>
      </w:r>
    </w:p>
    <w:p w:rsid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P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AF026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Describe Rachel Carson’s </w:t>
      </w:r>
      <w:r>
        <w:rPr>
          <w:rFonts w:ascii="Rockwell" w:hAnsi="Rockwell"/>
          <w:i/>
          <w:sz w:val="24"/>
          <w:szCs w:val="24"/>
        </w:rPr>
        <w:t>Silent Spring</w:t>
      </w:r>
      <w:r>
        <w:rPr>
          <w:rFonts w:ascii="Rockwell" w:hAnsi="Rockwell"/>
          <w:sz w:val="24"/>
          <w:szCs w:val="24"/>
        </w:rPr>
        <w:t>.</w:t>
      </w:r>
    </w:p>
    <w:p w:rsid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148F" w:rsidRPr="00FF148F" w:rsidRDefault="00FF148F" w:rsidP="00FF148F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D35B32" w:rsidRPr="00D35B32" w:rsidRDefault="00FF148F" w:rsidP="00BE5ED9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Who was Ralph Nader</w:t>
      </w:r>
      <w:r w:rsidR="00D35B32">
        <w:rPr>
          <w:rFonts w:ascii="Rockwell" w:hAnsi="Rockwell"/>
          <w:sz w:val="24"/>
          <w:szCs w:val="24"/>
        </w:rPr>
        <w:t>?</w:t>
      </w:r>
    </w:p>
    <w:sectPr w:rsidR="00D35B32" w:rsidRPr="00D35B32" w:rsidSect="00BE5E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241"/>
    <w:multiLevelType w:val="hybridMultilevel"/>
    <w:tmpl w:val="1A56BC8A"/>
    <w:lvl w:ilvl="0" w:tplc="F8EABA0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D9"/>
    <w:rsid w:val="00080DA9"/>
    <w:rsid w:val="000B6501"/>
    <w:rsid w:val="00340ED2"/>
    <w:rsid w:val="003E6E60"/>
    <w:rsid w:val="00525247"/>
    <w:rsid w:val="00573B7D"/>
    <w:rsid w:val="00594EBB"/>
    <w:rsid w:val="009F3CC2"/>
    <w:rsid w:val="00A5086B"/>
    <w:rsid w:val="00AA015C"/>
    <w:rsid w:val="00AF0267"/>
    <w:rsid w:val="00BE5ED9"/>
    <w:rsid w:val="00C55250"/>
    <w:rsid w:val="00D35B32"/>
    <w:rsid w:val="00D825DE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Massey, Todd L</cp:lastModifiedBy>
  <cp:revision>2</cp:revision>
  <dcterms:created xsi:type="dcterms:W3CDTF">2015-03-19T12:49:00Z</dcterms:created>
  <dcterms:modified xsi:type="dcterms:W3CDTF">2015-03-19T12:49:00Z</dcterms:modified>
</cp:coreProperties>
</file>